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9.02.2026, poniedziałek</w:t>
      </w:r>
    </w:p>
    <w:p>
      <w:pPr>
        <w:pStyle w:val="Normal"/>
        <w:ind w:left="90" w:hanging="0"/>
        <w:jc w:val="center"/>
        <w:rPr/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Krupnik – 350g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Pieczony schab w sosie własnym – 120g (1)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marchewki z dodatkiem oleju słonecznikowego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schab w sosie marchewkowym – 120g (1,9)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Krupnik – 350g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Pieczony schab w sosie własnym – 120g (1)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150g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marchewki z dodatkiem oleju słonecznikowego – 200g G</w:t>
            </w:r>
          </w:p>
          <w:p>
            <w:pPr>
              <w:pStyle w:val="Normal"/>
              <w:shd w:val="clear" w:color="auto" w:fill="DBE4F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schab w sosie marchewkowym – 120g (1,9)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Sól [g] – 4,3</w:t>
              <w:br/>
              <w:t>Błonnik [g] – 47,5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Sól [g] – 4,3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10.02.2026, wtorek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</w:t>
      </w:r>
    </w:p>
    <w:p>
      <w:pPr>
        <w:pStyle w:val="Normal"/>
        <w:ind w:left="90" w:hanging="0"/>
        <w:jc w:val="center"/>
        <w:rPr/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70"/>
        <w:gridCol w:w="4211"/>
        <w:gridCol w:w="4109"/>
        <w:gridCol w:w="3898"/>
      </w:tblGrid>
      <w:tr>
        <w:trPr>
          <w:trHeight w:val="489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konserwowa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pomidorki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śmietankowy – 70g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konserwowa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pomidorki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śmietankowy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Kapuśniak  – 350g (9)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Sos serowo-brokułowy – 120g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kiszonego ogórka z dodatkiem oleju słonecznikowego – 200g 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brokułowym – 120g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Kapuśniak  – 350g (9)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brokułowym – 120g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brązowy– 150g (1)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kiszonego ogórka z dodatkiem oleju słonecznikowego – 200g </w:t>
            </w:r>
          </w:p>
          <w:p>
            <w:pPr>
              <w:pStyle w:val="Normal"/>
              <w:shd w:val="clear" w:color="auto" w:fill="DBE4F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żółtym – 150g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brokułowym – 120g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30g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30g; ogórek – 35g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jajeczna – 30g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30g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pomidor – 30g; ogórek – 35g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z białej jaj – 30g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7Błonnik [g] – 36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Sól [g] – 4,5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11.02.2026,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jarzynowa z soczewicą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Duszony gulasz wieprzowy z pieczarkami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Surówka z buraczków gotowanych z dodatkiem oleju rzepakowego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wieprzowy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jarzynowa z soczewicą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Duszony gulasz wieprzowy z pieczarkami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Surówka z buraczków gotowanych z dodatkiem oleju rzepakowego – 200g 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wieprzowy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Sól [g] – 4,3</w:t>
              <w:br/>
              <w:t>Błonnik [g] – 45,5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Sól [g] – 4,3</w:t>
              <w:br/>
              <w:t>Błonnik [g] – 51,5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12.02.2026,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cebulowa–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w sosie szpinakowym – 120g (7,9)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z jabłkiem z dodatkiem oleju rzepakowego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grysikowa 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lekkim sosie szpinakowym – 120g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cebulowa–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w sosie szpinakowym – 120g (7,9)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marchewki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Jogurt naturalny – 100g (7)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grysikowa 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lekkim sosie szpinakowym – 120g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Sól [g] – 4,3</w:t>
              <w:br/>
              <w:t>Błonnik [g] – 46,5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Sól [g] – 6,8</w:t>
              <w:br/>
              <w:t>Błonnik [g] – 34,5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TableParagraph"/>
              <w:ind w:left="82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13.02.2026,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(3,G)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(3,G)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(3,G)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koperkiem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Ryba smażona bez panierki – 120g (4)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kapusty kiszonej z dodatkiem oleju słonecznikowego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Ryba gotowana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warzywne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Ryba smażona bez panierki – 120g (4)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kapusty kiszonej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Kefir naturalny – 100g (7)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marchewkowa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Ryba gotowana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70g (7)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pietruszką– 70g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Sól [g] – 4,3</w:t>
              <w:br/>
              <w:t>Błonnik [g] – 45,5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Sól [g] – 6,8</w:t>
              <w:br/>
              <w:t>Błonnik [g] – 31,5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Sól [g] – 4,3</w:t>
              <w:br/>
              <w:t>Błonnik [g] – 50,5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Sól [g] – 6,8</w:t>
              <w:br/>
              <w:t>Błonnik [g] – 31,5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566" w:right="283" w:header="172" w:top="993" w:footer="1116" w:bottom="1173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14.02.2026,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Jabłko – 100g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Jabłko pieczone – 100g P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Jabłko – 50g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pieczarkowa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Duszona sztuka mięsa wieprzowego z kapustą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trio warzywne skropione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ryżowa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sztuka mięsa wieprzowego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pieczarkowa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Duszona sztuka mięsa wieprzowego z kapustą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trio warzywne skropione olejem rzepakowym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homo naturalny z warzywami – 150g (7)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ryżowa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sztuka mięsa wieprzowego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z  pomidorkami bez skórki – 60g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15.02.2026,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z warzywami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Surówka z białej kapusty i kukurydzy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lekkim sosie śmietanowym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brązowym–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z warzywami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Surówka z białej kapusty i kukurydzy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 mixem sałat z sosem vinegret – 150g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lekkim sosie śmietanowym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16.02.2026,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- 35g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ogórkowa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Warzywny pilaw – 120g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Jabłko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grysikowa 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ogórkowa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wiejski z warzywami – 200g (7)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grysikowa 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sałatka jarzynowa z ciecierzycą – 70g (3,7,10)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sałatka jarzynowa z ciecierzycą – 70g (3,7,10)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46,5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48,5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17.02.2026,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pietruszkowa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w sosie warzywnym– 120g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; 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pietruszkowa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w sosie warzywnym– 120g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pietruszkowa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w sosie warzywnym– 120g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homo naturalny – 150g (7)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pietruszkowa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bookmarkStart w:id="0" w:name="__DdeLink__63658_2848464733"/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</w:t>
            </w:r>
            <w:bookmarkEnd w:id="0"/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w sosie warzywnym– 120g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słodki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słodki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18.02.2026,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kalafior skropiony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lekki sos pomidorowy z mięsem mielonym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kalafior skropiony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Makaron brązowy–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kalafior skropiony olejem rzepakowym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Maślanka naturalna – 100g (7)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lekki sos pomidorowy z mięsem mielonym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ciecierzycy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ciecierzycy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2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sectPr>
      <w:headerReference w:type="default" r:id="rId6"/>
      <w:footerReference w:type="default" r:id="rId7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6525" cy="79375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00" cy="79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65pt;height:62.4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6525" cy="79375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00" cy="79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65pt;height:62.4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1">
          <wp:simplePos x="0" y="0"/>
          <wp:positionH relativeFrom="column">
            <wp:posOffset>-57150</wp:posOffset>
          </wp:positionH>
          <wp:positionV relativeFrom="paragraph">
            <wp:posOffset>-50800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Application>LibreOffice/6.1.0.3$Windows_X86_64 LibreOffice_project/efb621ed25068d70781dc026f7e9c5187a4decd1</Application>
  <Pages>10</Pages>
  <Words>5146</Words>
  <Characters>26979</Characters>
  <CharactersWithSpaces>32146</CharactersWithSpaces>
  <Paragraphs>1149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cp:lastPrinted>2026-02-13T15:01:25Z</cp:lastPrinted>
  <dcterms:modified xsi:type="dcterms:W3CDTF">2026-03-12T14:56:21Z</dcterms:modified>
  <cp:revision>1056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